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271" w:rsidRDefault="001048A4" w:rsidP="001048A4">
      <w:pPr>
        <w:pStyle w:val="KeinLeerraum"/>
        <w:rPr>
          <w:rFonts w:ascii="Times New Roman" w:hAnsi="Times New Roman"/>
          <w:b/>
          <w:sz w:val="20"/>
          <w:szCs w:val="20"/>
        </w:rPr>
      </w:pPr>
      <w:r w:rsidRPr="001048A4">
        <w:rPr>
          <w:rFonts w:ascii="Times New Roman" w:hAnsi="Times New Roman"/>
          <w:b/>
          <w:sz w:val="20"/>
          <w:szCs w:val="20"/>
        </w:rPr>
        <w:t xml:space="preserve">Submit this Application and the Client Information Sheet </w:t>
      </w:r>
    </w:p>
    <w:p w:rsidR="001048A4" w:rsidRPr="001048A4" w:rsidRDefault="001048A4" w:rsidP="001048A4">
      <w:pPr>
        <w:pStyle w:val="KeinLeerraum"/>
        <w:rPr>
          <w:rFonts w:ascii="Times New Roman" w:hAnsi="Times New Roman"/>
          <w:b/>
          <w:sz w:val="20"/>
          <w:szCs w:val="20"/>
        </w:rPr>
      </w:pPr>
      <w:r w:rsidRPr="001048A4">
        <w:rPr>
          <w:rFonts w:ascii="Times New Roman" w:hAnsi="Times New Roman"/>
          <w:b/>
          <w:sz w:val="20"/>
          <w:szCs w:val="20"/>
        </w:rPr>
        <w:t>and requests an offer through Letter of Intent issued on your company letterhead</w:t>
      </w:r>
    </w:p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tbl>
      <w:tblPr>
        <w:tblStyle w:val="Tabellengitternetz"/>
        <w:tblW w:w="10740" w:type="dxa"/>
        <w:tblBorders>
          <w:top w:val="none" w:sz="0" w:space="0" w:color="auto"/>
          <w:left w:val="single" w:sz="4" w:space="0" w:color="FDE9D9" w:themeColor="accent6" w:themeTint="33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DE9D9" w:themeColor="accent6" w:themeTint="33"/>
        </w:tblBorders>
        <w:tblLook w:val="04A0"/>
      </w:tblPr>
      <w:tblGrid>
        <w:gridCol w:w="3652"/>
        <w:gridCol w:w="7088"/>
      </w:tblGrid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Date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Company Name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Borrower’s Last Name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</w:tcPr>
          <w:p w:rsidR="00A4608E" w:rsidRPr="001048A4" w:rsidRDefault="00E66767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Face Value o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f Instrument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1048A4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Borrower’s Company Information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Address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City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State/Province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Zip/Postal Code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Country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Company Registration No.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Date Of Incorporation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1048A4" w:rsidP="001048A4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Revenues Audited for your Company for the past Fiscal Year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 xml:space="preserve"> in Euros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1048A4" w:rsidP="001048A4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Borrower / Authorised Signatory 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First Name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1048A4" w:rsidP="001048A4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Borrower / Authorised Signatory 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Last Name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Address*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City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State/Province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Zip/Postal Code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Country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Passport Number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Issuing Country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Passport Issued when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Passport Expiring when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Email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Phone Number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048A4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r w:rsidRPr="001048A4">
              <w:rPr>
                <w:rFonts w:ascii="Times New Roman" w:hAnsi="Times New Roman"/>
                <w:sz w:val="20"/>
                <w:szCs w:val="20"/>
              </w:rPr>
              <w:t xml:space="preserve"> Number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Skype Address</w:t>
            </w:r>
          </w:p>
        </w:tc>
        <w:tc>
          <w:tcPr>
            <w:tcW w:w="7088" w:type="dxa"/>
            <w:shd w:val="clear" w:color="auto" w:fill="auto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1048A4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Borrower’s Payment Issuing 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Bank Name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Branch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Address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City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State/Province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Zip/Postal Code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Country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Swift Code 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Telephone of Bank Officer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C0210B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Bank Officer i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n</w:t>
            </w:r>
            <w:r w:rsidRPr="001048A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charge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Name of Account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266E13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Signatory on Account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Number of Account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1048A4" w:rsidRPr="001048A4" w:rsidRDefault="001048A4" w:rsidP="001048A4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Borrower’s Bank Instrument Receiving Bank</w:t>
            </w:r>
          </w:p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Name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Branch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Address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City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State/Province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Zip/Postal Code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Country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Swift Code 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Telephone of Bank Officer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C0210B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Bank Officer </w:t>
            </w:r>
            <w:r w:rsidR="00C0210B" w:rsidRPr="001048A4">
              <w:rPr>
                <w:rFonts w:ascii="Times New Roman" w:hAnsi="Times New Roman"/>
                <w:sz w:val="20"/>
                <w:szCs w:val="20"/>
              </w:rPr>
              <w:t>i</w:t>
            </w:r>
            <w:r w:rsidRPr="001048A4">
              <w:rPr>
                <w:rFonts w:ascii="Times New Roman" w:hAnsi="Times New Roman"/>
                <w:sz w:val="20"/>
                <w:szCs w:val="20"/>
              </w:rPr>
              <w:t>n</w:t>
            </w:r>
            <w:r w:rsidR="00C0210B" w:rsidRPr="001048A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048A4">
              <w:rPr>
                <w:rFonts w:ascii="Times New Roman" w:hAnsi="Times New Roman"/>
                <w:sz w:val="20"/>
                <w:szCs w:val="20"/>
              </w:rPr>
              <w:t>charge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Name of Account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266E13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Signatory on Account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Number of Account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c>
          <w:tcPr>
            <w:tcW w:w="10740" w:type="dxa"/>
            <w:gridSpan w:val="2"/>
          </w:tcPr>
          <w:p w:rsidR="001048A4" w:rsidRPr="001048A4" w:rsidRDefault="001048A4" w:rsidP="001048A4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Description of Financial Project or Transaction (Less Than 250 Characters)</w:t>
            </w:r>
          </w:p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Intermediary Name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Address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City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State/Province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Zip/Postal Code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Country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48A4" w:rsidRPr="001048A4" w:rsidTr="001048A4">
        <w:trPr>
          <w:trHeight w:val="300"/>
        </w:trPr>
        <w:tc>
          <w:tcPr>
            <w:tcW w:w="3652" w:type="dxa"/>
            <w:noWrap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Email</w:t>
            </w:r>
          </w:p>
        </w:tc>
        <w:tc>
          <w:tcPr>
            <w:tcW w:w="7088" w:type="dxa"/>
          </w:tcPr>
          <w:p w:rsidR="001048A4" w:rsidRPr="001048A4" w:rsidRDefault="001048A4" w:rsidP="005723E2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048A4" w:rsidRPr="001048A4" w:rsidRDefault="001048A4" w:rsidP="00A4608E">
      <w:pPr>
        <w:pStyle w:val="KeinLeerraum"/>
        <w:rPr>
          <w:rFonts w:ascii="Times New Roman" w:hAnsi="Times New Roman"/>
          <w:sz w:val="20"/>
          <w:szCs w:val="20"/>
        </w:rPr>
      </w:pPr>
    </w:p>
    <w:p w:rsidR="00A4608E" w:rsidRPr="001048A4" w:rsidRDefault="00266E13" w:rsidP="00A4608E">
      <w:pPr>
        <w:pStyle w:val="KeinLeerraum"/>
        <w:rPr>
          <w:rFonts w:ascii="Times New Roman" w:hAnsi="Times New Roman"/>
          <w:b/>
          <w:sz w:val="20"/>
          <w:szCs w:val="20"/>
        </w:rPr>
      </w:pPr>
      <w:r w:rsidRPr="001048A4">
        <w:rPr>
          <w:rFonts w:ascii="Times New Roman" w:hAnsi="Times New Roman"/>
          <w:b/>
          <w:sz w:val="20"/>
          <w:szCs w:val="20"/>
        </w:rPr>
        <w:t>Confirmed and Approved b</w:t>
      </w:r>
      <w:r w:rsidR="00C0210B" w:rsidRPr="001048A4">
        <w:rPr>
          <w:rFonts w:ascii="Times New Roman" w:hAnsi="Times New Roman"/>
          <w:b/>
          <w:sz w:val="20"/>
          <w:szCs w:val="20"/>
        </w:rPr>
        <w:t>y t</w:t>
      </w:r>
      <w:r w:rsidRPr="001048A4">
        <w:rPr>
          <w:rFonts w:ascii="Times New Roman" w:hAnsi="Times New Roman"/>
          <w:b/>
          <w:sz w:val="20"/>
          <w:szCs w:val="20"/>
        </w:rPr>
        <w:t>he Borrower</w:t>
      </w:r>
    </w:p>
    <w:p w:rsidR="001048A4" w:rsidRPr="001048A4" w:rsidRDefault="001048A4" w:rsidP="00A4608E">
      <w:pPr>
        <w:pStyle w:val="KeinLeerraum"/>
        <w:rPr>
          <w:rFonts w:ascii="Times New Roman" w:hAnsi="Times New Roman"/>
          <w:sz w:val="20"/>
          <w:szCs w:val="20"/>
        </w:rPr>
      </w:pPr>
    </w:p>
    <w:tbl>
      <w:tblPr>
        <w:tblStyle w:val="Tabellengitternetz"/>
        <w:tblW w:w="10740" w:type="dxa"/>
        <w:tblBorders>
          <w:top w:val="none" w:sz="0" w:space="0" w:color="auto"/>
          <w:left w:val="single" w:sz="4" w:space="0" w:color="FDE9D9" w:themeColor="accent6" w:themeTint="33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DE9D9" w:themeColor="accent6" w:themeTint="33"/>
        </w:tblBorders>
        <w:tblLook w:val="04A0"/>
      </w:tblPr>
      <w:tblGrid>
        <w:gridCol w:w="3652"/>
        <w:gridCol w:w="7088"/>
      </w:tblGrid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Corporation Name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Authorized Signature printed Name 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Title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Date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4608E" w:rsidRPr="001048A4" w:rsidRDefault="00266E13" w:rsidP="00A4608E">
      <w:pPr>
        <w:pStyle w:val="KeinLeerraum"/>
        <w:rPr>
          <w:rFonts w:ascii="Times New Roman" w:hAnsi="Times New Roman"/>
          <w:sz w:val="20"/>
          <w:szCs w:val="20"/>
        </w:rPr>
      </w:pPr>
      <w:r w:rsidRPr="001048A4">
        <w:rPr>
          <w:rFonts w:ascii="Times New Roman" w:hAnsi="Times New Roman"/>
          <w:sz w:val="20"/>
          <w:szCs w:val="20"/>
        </w:rPr>
        <w:t xml:space="preserve">The person signing this form must be the borrower. Any abuse of this document will be fully prosecuted by law. </w:t>
      </w:r>
    </w:p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tbl>
      <w:tblPr>
        <w:tblStyle w:val="Tabellengitternetz"/>
        <w:tblW w:w="10740" w:type="dxa"/>
        <w:tblBorders>
          <w:top w:val="single" w:sz="4" w:space="0" w:color="FDE9D9" w:themeColor="accent6" w:themeTint="33"/>
          <w:left w:val="single" w:sz="4" w:space="0" w:color="FDE9D9" w:themeColor="accent6" w:themeTint="33"/>
          <w:bottom w:val="single" w:sz="4" w:space="0" w:color="FDE9D9" w:themeColor="accent6" w:themeTint="33"/>
          <w:right w:val="single" w:sz="4" w:space="0" w:color="FDE9D9" w:themeColor="accent6" w:themeTint="33"/>
          <w:insideH w:val="single" w:sz="4" w:space="0" w:color="FDE9D9" w:themeColor="accent6" w:themeTint="33"/>
          <w:insideV w:val="single" w:sz="4" w:space="0" w:color="FDE9D9" w:themeColor="accent6" w:themeTint="33"/>
        </w:tblBorders>
        <w:tblLook w:val="04A0"/>
      </w:tblPr>
      <w:tblGrid>
        <w:gridCol w:w="10740"/>
      </w:tblGrid>
      <w:tr w:rsidR="00A4608E" w:rsidRPr="001048A4" w:rsidTr="001048A4">
        <w:tc>
          <w:tcPr>
            <w:tcW w:w="10740" w:type="dxa"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Signature of Borrower/Authorized Signatory:</w:t>
            </w:r>
          </w:p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p w:rsidR="00266E13" w:rsidRPr="001048A4" w:rsidRDefault="001048A4" w:rsidP="001048A4">
      <w:pPr>
        <w:pStyle w:val="KeinLeerraum"/>
        <w:rPr>
          <w:rFonts w:ascii="Times New Roman" w:hAnsi="Times New Roman"/>
          <w:sz w:val="20"/>
          <w:szCs w:val="20"/>
        </w:rPr>
      </w:pPr>
      <w:r w:rsidRPr="001048A4">
        <w:rPr>
          <w:rFonts w:ascii="Times New Roman" w:hAnsi="Times New Roman"/>
          <w:sz w:val="20"/>
          <w:szCs w:val="20"/>
        </w:rPr>
        <w:t>Please also attach a c</w:t>
      </w:r>
      <w:r w:rsidR="00266E13" w:rsidRPr="001048A4">
        <w:rPr>
          <w:rFonts w:ascii="Times New Roman" w:hAnsi="Times New Roman"/>
          <w:sz w:val="20"/>
          <w:szCs w:val="20"/>
        </w:rPr>
        <w:t>opy of Borrower Company Incorporation Certificate</w:t>
      </w:r>
      <w:bookmarkStart w:id="0" w:name="_Toc57300780"/>
      <w:r w:rsidR="00266E13" w:rsidRPr="001048A4">
        <w:rPr>
          <w:rFonts w:ascii="Times New Roman" w:hAnsi="Times New Roman"/>
          <w:sz w:val="20"/>
          <w:szCs w:val="20"/>
        </w:rPr>
        <w:br w:type="page"/>
      </w:r>
    </w:p>
    <w:p w:rsidR="00A4608E" w:rsidRPr="001048A4" w:rsidRDefault="00266E13" w:rsidP="00A4608E">
      <w:pPr>
        <w:pStyle w:val="KeinLeerraum"/>
        <w:rPr>
          <w:rFonts w:ascii="Times New Roman" w:hAnsi="Times New Roman"/>
          <w:b/>
          <w:sz w:val="20"/>
          <w:szCs w:val="20"/>
        </w:rPr>
      </w:pPr>
      <w:r w:rsidRPr="001048A4">
        <w:rPr>
          <w:rFonts w:ascii="Times New Roman" w:hAnsi="Times New Roman"/>
          <w:b/>
          <w:sz w:val="20"/>
          <w:szCs w:val="20"/>
        </w:rPr>
        <w:t>Client Information Sheet</w:t>
      </w:r>
      <w:bookmarkEnd w:id="0"/>
    </w:p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tbl>
      <w:tblPr>
        <w:tblStyle w:val="Tabellengitternetz"/>
        <w:tblW w:w="10740" w:type="dxa"/>
        <w:tblBorders>
          <w:top w:val="none" w:sz="0" w:space="0" w:color="auto"/>
          <w:left w:val="single" w:sz="4" w:space="0" w:color="FDE9D9" w:themeColor="accent6" w:themeTint="33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DE9D9" w:themeColor="accent6" w:themeTint="33"/>
        </w:tblBorders>
        <w:tblLook w:val="04A0"/>
      </w:tblPr>
      <w:tblGrid>
        <w:gridCol w:w="3652"/>
        <w:gridCol w:w="7088"/>
      </w:tblGrid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D371B7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Face Value o</w:t>
            </w:r>
            <w:r w:rsidR="00266E13" w:rsidRPr="001048A4">
              <w:rPr>
                <w:rFonts w:ascii="Times New Roman" w:hAnsi="Times New Roman"/>
                <w:sz w:val="20"/>
                <w:szCs w:val="20"/>
              </w:rPr>
              <w:t>f Instrument</w:t>
            </w:r>
          </w:p>
        </w:tc>
        <w:tc>
          <w:tcPr>
            <w:tcW w:w="7088" w:type="dxa"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Euro</w:t>
            </w: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Borrower First Name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Borrower Last Name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Title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Nationality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Passport Number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Issued Country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Issue Date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Expiration Date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Company Name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Office Address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Email</w:t>
            </w:r>
          </w:p>
        </w:tc>
        <w:tc>
          <w:tcPr>
            <w:tcW w:w="7088" w:type="dxa"/>
            <w:shd w:val="clear" w:color="auto" w:fill="auto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Phone Number</w:t>
            </w:r>
          </w:p>
        </w:tc>
        <w:tc>
          <w:tcPr>
            <w:tcW w:w="7088" w:type="dxa"/>
            <w:shd w:val="clear" w:color="auto" w:fill="auto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048A4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r w:rsidRPr="001048A4">
              <w:rPr>
                <w:rFonts w:ascii="Times New Roman" w:hAnsi="Times New Roman"/>
                <w:sz w:val="20"/>
                <w:szCs w:val="20"/>
              </w:rPr>
              <w:t xml:space="preserve"> Number</w:t>
            </w:r>
          </w:p>
        </w:tc>
        <w:tc>
          <w:tcPr>
            <w:tcW w:w="7088" w:type="dxa"/>
            <w:shd w:val="clear" w:color="auto" w:fill="auto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shd w:val="clear" w:color="auto" w:fill="auto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Skype Address</w:t>
            </w:r>
          </w:p>
        </w:tc>
        <w:tc>
          <w:tcPr>
            <w:tcW w:w="7088" w:type="dxa"/>
            <w:shd w:val="clear" w:color="auto" w:fill="auto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Legal Advisor Name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Legal Firm Email Address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Legal Firm Phone Number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My Closing Bank Officer is aware of this Transaction </w:t>
            </w:r>
          </w:p>
        </w:tc>
        <w:tc>
          <w:tcPr>
            <w:tcW w:w="7088" w:type="dxa"/>
            <w:vAlign w:val="bottom"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color w:val="000000"/>
                <w:sz w:val="20"/>
                <w:szCs w:val="20"/>
              </w:rPr>
              <w:t>(Sign</w:t>
            </w:r>
            <w:r w:rsidR="00AA5745" w:rsidRPr="001048A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here t</w:t>
            </w:r>
            <w:r w:rsidRPr="001048A4">
              <w:rPr>
                <w:rFonts w:ascii="Times New Roman" w:hAnsi="Times New Roman"/>
                <w:color w:val="000000"/>
                <w:sz w:val="20"/>
                <w:szCs w:val="20"/>
              </w:rPr>
              <w:t>o Confirm)</w:t>
            </w:r>
          </w:p>
        </w:tc>
      </w:tr>
    </w:tbl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p w:rsidR="00A4608E" w:rsidRPr="001048A4" w:rsidRDefault="00266E13" w:rsidP="00A4608E">
      <w:pPr>
        <w:pStyle w:val="KeinLeerraum"/>
        <w:rPr>
          <w:rFonts w:ascii="Times New Roman" w:hAnsi="Times New Roman"/>
          <w:b/>
          <w:sz w:val="20"/>
          <w:szCs w:val="20"/>
        </w:rPr>
      </w:pPr>
      <w:r w:rsidRPr="001048A4">
        <w:rPr>
          <w:rFonts w:ascii="Times New Roman" w:hAnsi="Times New Roman"/>
          <w:b/>
          <w:sz w:val="20"/>
          <w:szCs w:val="20"/>
        </w:rPr>
        <w:t>Confirmed and Approved by the Borrower</w:t>
      </w:r>
    </w:p>
    <w:p w:rsidR="001048A4" w:rsidRPr="001048A4" w:rsidRDefault="001048A4" w:rsidP="00A4608E">
      <w:pPr>
        <w:pStyle w:val="KeinLeerraum"/>
        <w:rPr>
          <w:rFonts w:ascii="Times New Roman" w:hAnsi="Times New Roman"/>
          <w:b/>
          <w:sz w:val="20"/>
          <w:szCs w:val="20"/>
        </w:rPr>
      </w:pPr>
    </w:p>
    <w:tbl>
      <w:tblPr>
        <w:tblStyle w:val="Tabellengitternetz"/>
        <w:tblW w:w="10740" w:type="dxa"/>
        <w:tblBorders>
          <w:top w:val="none" w:sz="0" w:space="0" w:color="auto"/>
          <w:left w:val="single" w:sz="4" w:space="0" w:color="FDE9D9" w:themeColor="accent6" w:themeTint="33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DE9D9" w:themeColor="accent6" w:themeTint="33"/>
        </w:tblBorders>
        <w:tblLook w:val="04A0"/>
      </w:tblPr>
      <w:tblGrid>
        <w:gridCol w:w="3652"/>
        <w:gridCol w:w="7088"/>
      </w:tblGrid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Corporation Name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 xml:space="preserve">Authorized Signature printed Name 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Title</w:t>
            </w:r>
          </w:p>
        </w:tc>
        <w:tc>
          <w:tcPr>
            <w:tcW w:w="7088" w:type="dxa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608E" w:rsidRPr="001048A4" w:rsidTr="001048A4">
        <w:trPr>
          <w:trHeight w:val="300"/>
        </w:trPr>
        <w:tc>
          <w:tcPr>
            <w:tcW w:w="3652" w:type="dxa"/>
            <w:noWrap/>
            <w:hideMark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Date</w:t>
            </w:r>
          </w:p>
        </w:tc>
        <w:tc>
          <w:tcPr>
            <w:tcW w:w="7088" w:type="dxa"/>
            <w:vAlign w:val="bottom"/>
          </w:tcPr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p w:rsidR="00A4608E" w:rsidRPr="001048A4" w:rsidRDefault="00266E13" w:rsidP="00A4608E">
      <w:pPr>
        <w:pStyle w:val="KeinLeerraum"/>
        <w:rPr>
          <w:rFonts w:ascii="Times New Roman" w:hAnsi="Times New Roman"/>
          <w:sz w:val="20"/>
          <w:szCs w:val="20"/>
        </w:rPr>
      </w:pPr>
      <w:r w:rsidRPr="001048A4">
        <w:rPr>
          <w:rFonts w:ascii="Times New Roman" w:hAnsi="Times New Roman"/>
          <w:sz w:val="20"/>
          <w:szCs w:val="20"/>
        </w:rPr>
        <w:t xml:space="preserve">The person signing this form must be the borrower. Any abuse of this document will be fully prosecuted by law. </w:t>
      </w:r>
    </w:p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tbl>
      <w:tblPr>
        <w:tblStyle w:val="Tabellengitternetz"/>
        <w:tblW w:w="10740" w:type="dxa"/>
        <w:tblBorders>
          <w:top w:val="single" w:sz="4" w:space="0" w:color="FDE9D9" w:themeColor="accent6" w:themeTint="33"/>
          <w:left w:val="single" w:sz="4" w:space="0" w:color="FDE9D9" w:themeColor="accent6" w:themeTint="33"/>
          <w:bottom w:val="single" w:sz="4" w:space="0" w:color="FDE9D9" w:themeColor="accent6" w:themeTint="33"/>
          <w:right w:val="single" w:sz="4" w:space="0" w:color="FDE9D9" w:themeColor="accent6" w:themeTint="33"/>
          <w:insideH w:val="single" w:sz="4" w:space="0" w:color="FDE9D9" w:themeColor="accent6" w:themeTint="33"/>
          <w:insideV w:val="single" w:sz="4" w:space="0" w:color="FDE9D9" w:themeColor="accent6" w:themeTint="33"/>
        </w:tblBorders>
        <w:tblLook w:val="04A0"/>
      </w:tblPr>
      <w:tblGrid>
        <w:gridCol w:w="10740"/>
      </w:tblGrid>
      <w:tr w:rsidR="00A4608E" w:rsidRPr="001048A4" w:rsidTr="001048A4">
        <w:tc>
          <w:tcPr>
            <w:tcW w:w="10740" w:type="dxa"/>
          </w:tcPr>
          <w:p w:rsidR="00A4608E" w:rsidRPr="001048A4" w:rsidRDefault="00266E13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  <w:r w:rsidRPr="001048A4">
              <w:rPr>
                <w:rFonts w:ascii="Times New Roman" w:hAnsi="Times New Roman"/>
                <w:sz w:val="20"/>
                <w:szCs w:val="20"/>
              </w:rPr>
              <w:t>Signature of Borrower/Authorized Signatory:</w:t>
            </w:r>
          </w:p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  <w:p w:rsidR="00A4608E" w:rsidRPr="001048A4" w:rsidRDefault="00A4608E" w:rsidP="00A4608E">
            <w:pPr>
              <w:pStyle w:val="KeinLeerraum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4608E" w:rsidRPr="001048A4" w:rsidRDefault="00A4608E" w:rsidP="00A4608E">
      <w:pPr>
        <w:pStyle w:val="KeinLeerraum"/>
        <w:rPr>
          <w:rFonts w:ascii="Times New Roman" w:hAnsi="Times New Roman"/>
          <w:sz w:val="20"/>
          <w:szCs w:val="20"/>
        </w:rPr>
      </w:pPr>
    </w:p>
    <w:p w:rsidR="00A4608E" w:rsidRPr="001048A4" w:rsidRDefault="001048A4" w:rsidP="00A4608E">
      <w:pPr>
        <w:pStyle w:val="KeinLeerraum"/>
        <w:rPr>
          <w:rFonts w:ascii="Times New Roman" w:hAnsi="Times New Roman"/>
          <w:sz w:val="20"/>
          <w:szCs w:val="20"/>
        </w:rPr>
      </w:pPr>
      <w:r w:rsidRPr="001048A4">
        <w:rPr>
          <w:rFonts w:ascii="Times New Roman" w:hAnsi="Times New Roman"/>
          <w:sz w:val="20"/>
          <w:szCs w:val="20"/>
        </w:rPr>
        <w:t>Please attach also a c</w:t>
      </w:r>
      <w:r w:rsidR="00C0210B" w:rsidRPr="001048A4">
        <w:rPr>
          <w:rFonts w:ascii="Times New Roman" w:hAnsi="Times New Roman"/>
          <w:sz w:val="20"/>
          <w:szCs w:val="20"/>
        </w:rPr>
        <w:t>opy o</w:t>
      </w:r>
      <w:r w:rsidR="00266E13" w:rsidRPr="001048A4">
        <w:rPr>
          <w:rFonts w:ascii="Times New Roman" w:hAnsi="Times New Roman"/>
          <w:sz w:val="20"/>
          <w:szCs w:val="20"/>
        </w:rPr>
        <w:t xml:space="preserve">f Passport </w:t>
      </w:r>
      <w:r w:rsidR="00C0210B" w:rsidRPr="001048A4">
        <w:rPr>
          <w:rFonts w:ascii="Times New Roman" w:hAnsi="Times New Roman"/>
          <w:sz w:val="20"/>
          <w:szCs w:val="20"/>
        </w:rPr>
        <w:t>f</w:t>
      </w:r>
      <w:r w:rsidR="00266E13" w:rsidRPr="001048A4">
        <w:rPr>
          <w:rFonts w:ascii="Times New Roman" w:hAnsi="Times New Roman"/>
          <w:sz w:val="20"/>
          <w:szCs w:val="20"/>
        </w:rPr>
        <w:t xml:space="preserve">rom </w:t>
      </w:r>
      <w:r w:rsidR="00C0210B" w:rsidRPr="001048A4">
        <w:rPr>
          <w:rFonts w:ascii="Times New Roman" w:hAnsi="Times New Roman"/>
          <w:sz w:val="20"/>
          <w:szCs w:val="20"/>
        </w:rPr>
        <w:t>t</w:t>
      </w:r>
      <w:r w:rsidR="00266E13" w:rsidRPr="001048A4">
        <w:rPr>
          <w:rFonts w:ascii="Times New Roman" w:hAnsi="Times New Roman"/>
          <w:sz w:val="20"/>
          <w:szCs w:val="20"/>
        </w:rPr>
        <w:t>he Authorized Signatory</w:t>
      </w:r>
    </w:p>
    <w:sectPr w:rsidR="00A4608E" w:rsidRPr="001048A4" w:rsidSect="001048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217" w:rsidRDefault="00AD3217" w:rsidP="00AD3217">
      <w:r>
        <w:separator/>
      </w:r>
    </w:p>
  </w:endnote>
  <w:endnote w:type="continuationSeparator" w:id="0">
    <w:p w:rsidR="00AD3217" w:rsidRDefault="00AD3217" w:rsidP="00AD3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217" w:rsidRDefault="00AD3217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217" w:rsidRDefault="00AD3217">
    <w:pPr>
      <w:pStyle w:val="Fuzeil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217" w:rsidRDefault="00AD3217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217" w:rsidRDefault="00AD3217" w:rsidP="00AD3217">
      <w:r>
        <w:separator/>
      </w:r>
    </w:p>
  </w:footnote>
  <w:footnote w:type="continuationSeparator" w:id="0">
    <w:p w:rsidR="00AD3217" w:rsidRDefault="00AD3217" w:rsidP="00AD32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217" w:rsidRDefault="00AD3217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217" w:rsidRDefault="00AD3217">
    <w:pPr>
      <w:pStyle w:val="Kopfzeil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217" w:rsidRDefault="00AD3217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1626B"/>
    <w:multiLevelType w:val="hybridMultilevel"/>
    <w:tmpl w:val="F9FCC0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E13B71"/>
    <w:rsid w:val="00020E93"/>
    <w:rsid w:val="000300C8"/>
    <w:rsid w:val="0003074A"/>
    <w:rsid w:val="00042099"/>
    <w:rsid w:val="00055EF3"/>
    <w:rsid w:val="0008001D"/>
    <w:rsid w:val="00083C99"/>
    <w:rsid w:val="000A017C"/>
    <w:rsid w:val="000A5499"/>
    <w:rsid w:val="000B2A9E"/>
    <w:rsid w:val="000C1459"/>
    <w:rsid w:val="000C7EF5"/>
    <w:rsid w:val="000E0244"/>
    <w:rsid w:val="000E377C"/>
    <w:rsid w:val="001048A4"/>
    <w:rsid w:val="00107DCC"/>
    <w:rsid w:val="00125AFE"/>
    <w:rsid w:val="001437BE"/>
    <w:rsid w:val="00151A5F"/>
    <w:rsid w:val="00156667"/>
    <w:rsid w:val="0016227B"/>
    <w:rsid w:val="00166BB6"/>
    <w:rsid w:val="00182BF4"/>
    <w:rsid w:val="001A12AD"/>
    <w:rsid w:val="001A1817"/>
    <w:rsid w:val="001C141F"/>
    <w:rsid w:val="001E2B6E"/>
    <w:rsid w:val="0020091E"/>
    <w:rsid w:val="002110D6"/>
    <w:rsid w:val="002131D3"/>
    <w:rsid w:val="00213C6E"/>
    <w:rsid w:val="002218F3"/>
    <w:rsid w:val="00237677"/>
    <w:rsid w:val="00257CED"/>
    <w:rsid w:val="00266E13"/>
    <w:rsid w:val="0027057A"/>
    <w:rsid w:val="00282191"/>
    <w:rsid w:val="00291527"/>
    <w:rsid w:val="002978BC"/>
    <w:rsid w:val="002A0ADC"/>
    <w:rsid w:val="002B487E"/>
    <w:rsid w:val="002B63E7"/>
    <w:rsid w:val="002C01C5"/>
    <w:rsid w:val="002C4527"/>
    <w:rsid w:val="002C5557"/>
    <w:rsid w:val="002E4DC5"/>
    <w:rsid w:val="002F563B"/>
    <w:rsid w:val="0033282E"/>
    <w:rsid w:val="00335A4D"/>
    <w:rsid w:val="003425FF"/>
    <w:rsid w:val="0035455F"/>
    <w:rsid w:val="00366C32"/>
    <w:rsid w:val="003756F6"/>
    <w:rsid w:val="00376E12"/>
    <w:rsid w:val="0039515B"/>
    <w:rsid w:val="00395972"/>
    <w:rsid w:val="003B05C3"/>
    <w:rsid w:val="003C478D"/>
    <w:rsid w:val="003D4397"/>
    <w:rsid w:val="003D4966"/>
    <w:rsid w:val="003D4AB3"/>
    <w:rsid w:val="003D5879"/>
    <w:rsid w:val="003E0853"/>
    <w:rsid w:val="003E08DB"/>
    <w:rsid w:val="003F5CFA"/>
    <w:rsid w:val="00403E26"/>
    <w:rsid w:val="004073CC"/>
    <w:rsid w:val="00413663"/>
    <w:rsid w:val="00414593"/>
    <w:rsid w:val="0041543E"/>
    <w:rsid w:val="004335CA"/>
    <w:rsid w:val="004404FF"/>
    <w:rsid w:val="00483C6D"/>
    <w:rsid w:val="00486D33"/>
    <w:rsid w:val="00490644"/>
    <w:rsid w:val="004A6BF9"/>
    <w:rsid w:val="004B3E42"/>
    <w:rsid w:val="004C4E86"/>
    <w:rsid w:val="004D312E"/>
    <w:rsid w:val="004D51D5"/>
    <w:rsid w:val="004D7860"/>
    <w:rsid w:val="004E3EBC"/>
    <w:rsid w:val="004E7D41"/>
    <w:rsid w:val="004F47B7"/>
    <w:rsid w:val="00503410"/>
    <w:rsid w:val="005070EE"/>
    <w:rsid w:val="00531770"/>
    <w:rsid w:val="00531E3F"/>
    <w:rsid w:val="005459D4"/>
    <w:rsid w:val="00552A41"/>
    <w:rsid w:val="005605C5"/>
    <w:rsid w:val="00560FF0"/>
    <w:rsid w:val="00574F40"/>
    <w:rsid w:val="005824A3"/>
    <w:rsid w:val="00582D2A"/>
    <w:rsid w:val="005B4697"/>
    <w:rsid w:val="005B52EF"/>
    <w:rsid w:val="005E310C"/>
    <w:rsid w:val="006342BA"/>
    <w:rsid w:val="00635C8D"/>
    <w:rsid w:val="00636703"/>
    <w:rsid w:val="006445BD"/>
    <w:rsid w:val="00652747"/>
    <w:rsid w:val="006557D9"/>
    <w:rsid w:val="006643C1"/>
    <w:rsid w:val="00682545"/>
    <w:rsid w:val="006B5B06"/>
    <w:rsid w:val="006C7271"/>
    <w:rsid w:val="006E1E20"/>
    <w:rsid w:val="006E24F0"/>
    <w:rsid w:val="00706E56"/>
    <w:rsid w:val="00721B7A"/>
    <w:rsid w:val="00722B5A"/>
    <w:rsid w:val="0072335D"/>
    <w:rsid w:val="007242F4"/>
    <w:rsid w:val="007248D7"/>
    <w:rsid w:val="00752DCB"/>
    <w:rsid w:val="007544CD"/>
    <w:rsid w:val="007721DE"/>
    <w:rsid w:val="00787314"/>
    <w:rsid w:val="007A0119"/>
    <w:rsid w:val="007B6ACD"/>
    <w:rsid w:val="007C4E70"/>
    <w:rsid w:val="007F117B"/>
    <w:rsid w:val="007F37CD"/>
    <w:rsid w:val="008010BD"/>
    <w:rsid w:val="00802EA0"/>
    <w:rsid w:val="00815261"/>
    <w:rsid w:val="0083504C"/>
    <w:rsid w:val="00836B58"/>
    <w:rsid w:val="00841E05"/>
    <w:rsid w:val="00843789"/>
    <w:rsid w:val="00884616"/>
    <w:rsid w:val="008B38FB"/>
    <w:rsid w:val="008B4B71"/>
    <w:rsid w:val="008C784A"/>
    <w:rsid w:val="008D1689"/>
    <w:rsid w:val="008E630A"/>
    <w:rsid w:val="008F3BEE"/>
    <w:rsid w:val="00911CD5"/>
    <w:rsid w:val="009204DF"/>
    <w:rsid w:val="00920517"/>
    <w:rsid w:val="0092576A"/>
    <w:rsid w:val="00925AF9"/>
    <w:rsid w:val="0094676C"/>
    <w:rsid w:val="0095326D"/>
    <w:rsid w:val="00966A5F"/>
    <w:rsid w:val="0098416D"/>
    <w:rsid w:val="009B1ABE"/>
    <w:rsid w:val="009B1F17"/>
    <w:rsid w:val="009B551C"/>
    <w:rsid w:val="009D3361"/>
    <w:rsid w:val="009F0C87"/>
    <w:rsid w:val="00A03A4D"/>
    <w:rsid w:val="00A03C28"/>
    <w:rsid w:val="00A173A4"/>
    <w:rsid w:val="00A4608E"/>
    <w:rsid w:val="00A5206F"/>
    <w:rsid w:val="00A630EB"/>
    <w:rsid w:val="00A63750"/>
    <w:rsid w:val="00A66D30"/>
    <w:rsid w:val="00A70CFA"/>
    <w:rsid w:val="00A72FE9"/>
    <w:rsid w:val="00A737EB"/>
    <w:rsid w:val="00A75402"/>
    <w:rsid w:val="00A75BE2"/>
    <w:rsid w:val="00A80617"/>
    <w:rsid w:val="00A920FC"/>
    <w:rsid w:val="00AA5745"/>
    <w:rsid w:val="00AB56CB"/>
    <w:rsid w:val="00AC7D23"/>
    <w:rsid w:val="00AD078B"/>
    <w:rsid w:val="00AD3217"/>
    <w:rsid w:val="00AE3B1A"/>
    <w:rsid w:val="00AF4D5C"/>
    <w:rsid w:val="00B2006F"/>
    <w:rsid w:val="00B37FAB"/>
    <w:rsid w:val="00B4369B"/>
    <w:rsid w:val="00B556CD"/>
    <w:rsid w:val="00B706A4"/>
    <w:rsid w:val="00B81F40"/>
    <w:rsid w:val="00B84EBA"/>
    <w:rsid w:val="00BA15E3"/>
    <w:rsid w:val="00BB569C"/>
    <w:rsid w:val="00BC0A99"/>
    <w:rsid w:val="00BC4629"/>
    <w:rsid w:val="00BD2E4B"/>
    <w:rsid w:val="00BE28F6"/>
    <w:rsid w:val="00C012F6"/>
    <w:rsid w:val="00C0210B"/>
    <w:rsid w:val="00C03FA9"/>
    <w:rsid w:val="00C05694"/>
    <w:rsid w:val="00C065CE"/>
    <w:rsid w:val="00C06700"/>
    <w:rsid w:val="00C3333E"/>
    <w:rsid w:val="00C45676"/>
    <w:rsid w:val="00C557DB"/>
    <w:rsid w:val="00C60F13"/>
    <w:rsid w:val="00C66B97"/>
    <w:rsid w:val="00C7309B"/>
    <w:rsid w:val="00C75689"/>
    <w:rsid w:val="00C837FE"/>
    <w:rsid w:val="00C87397"/>
    <w:rsid w:val="00C8744C"/>
    <w:rsid w:val="00CA5468"/>
    <w:rsid w:val="00CB13E0"/>
    <w:rsid w:val="00CE331D"/>
    <w:rsid w:val="00D1761A"/>
    <w:rsid w:val="00D23E33"/>
    <w:rsid w:val="00D371B7"/>
    <w:rsid w:val="00D72A0F"/>
    <w:rsid w:val="00D77B17"/>
    <w:rsid w:val="00DB0720"/>
    <w:rsid w:val="00DB2B16"/>
    <w:rsid w:val="00DB6D05"/>
    <w:rsid w:val="00DB770A"/>
    <w:rsid w:val="00DD5B8F"/>
    <w:rsid w:val="00DE3586"/>
    <w:rsid w:val="00E02BEF"/>
    <w:rsid w:val="00E051BD"/>
    <w:rsid w:val="00E13B71"/>
    <w:rsid w:val="00E26A02"/>
    <w:rsid w:val="00E32138"/>
    <w:rsid w:val="00E44407"/>
    <w:rsid w:val="00E53346"/>
    <w:rsid w:val="00E66767"/>
    <w:rsid w:val="00E95C63"/>
    <w:rsid w:val="00EA7FAB"/>
    <w:rsid w:val="00ED1688"/>
    <w:rsid w:val="00EE22B0"/>
    <w:rsid w:val="00EE775C"/>
    <w:rsid w:val="00F17D22"/>
    <w:rsid w:val="00F4474C"/>
    <w:rsid w:val="00F52BB4"/>
    <w:rsid w:val="00F656D9"/>
    <w:rsid w:val="00F75F4B"/>
    <w:rsid w:val="00F8467D"/>
    <w:rsid w:val="00F93088"/>
    <w:rsid w:val="00FA4EE8"/>
    <w:rsid w:val="00FC67D0"/>
    <w:rsid w:val="00FD5411"/>
    <w:rsid w:val="00FD6277"/>
    <w:rsid w:val="00FE5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60F13"/>
    <w:rPr>
      <w:rFonts w:ascii="Arial" w:hAnsi="Arial"/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rsid w:val="00C60F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C60F13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rsid w:val="00C60F13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berschrift9">
    <w:name w:val="heading 9"/>
    <w:aliases w:val="Überschrift 59"/>
    <w:basedOn w:val="Standard"/>
    <w:next w:val="Standard"/>
    <w:link w:val="berschrift9Zchn"/>
    <w:uiPriority w:val="9"/>
    <w:unhideWhenUsed/>
    <w:qFormat/>
    <w:rsid w:val="00C60F13"/>
    <w:pPr>
      <w:spacing w:before="240" w:after="60"/>
      <w:outlineLvl w:val="8"/>
    </w:pPr>
    <w:rPr>
      <w:rFonts w:ascii="Aharoni" w:hAnsi="Aharoni"/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7Zchn">
    <w:name w:val="Überschrift 7 Zchn"/>
    <w:basedOn w:val="Absatz-Standardschriftart"/>
    <w:link w:val="berschrift7"/>
    <w:uiPriority w:val="9"/>
    <w:rsid w:val="00C60F13"/>
    <w:rPr>
      <w:rFonts w:ascii="Calibri" w:eastAsia="Times New Roman" w:hAnsi="Calibri" w:cs="Times New Roman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C60F13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berschrift9Zchn">
    <w:name w:val="Überschrift 9 Zchn"/>
    <w:aliases w:val="Überschrift 59 Zchn"/>
    <w:basedOn w:val="Absatz-Standardschriftart"/>
    <w:link w:val="berschrift9"/>
    <w:uiPriority w:val="9"/>
    <w:rsid w:val="00C60F13"/>
    <w:rPr>
      <w:rFonts w:ascii="Aharoni" w:eastAsia="Times New Roman" w:hAnsi="Aharoni" w:cs="Times New Roman"/>
      <w:b/>
      <w:sz w:val="28"/>
      <w:szCs w:val="22"/>
    </w:rPr>
  </w:style>
  <w:style w:type="paragraph" w:styleId="KeinLeerraum">
    <w:name w:val="No Spacing"/>
    <w:link w:val="KeinLeerraumZchn"/>
    <w:uiPriority w:val="1"/>
    <w:qFormat/>
    <w:rsid w:val="00C60F13"/>
    <w:rPr>
      <w:rFonts w:eastAsia="Calibri"/>
      <w:sz w:val="22"/>
      <w:szCs w:val="22"/>
      <w:lang w:eastAsia="en-US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C60F13"/>
    <w:rPr>
      <w:rFonts w:eastAsia="Calibri"/>
      <w:sz w:val="22"/>
      <w:szCs w:val="22"/>
      <w:lang w:eastAsia="en-US"/>
    </w:rPr>
  </w:style>
  <w:style w:type="character" w:styleId="SchwacheHervorhebung">
    <w:name w:val="Subtle Emphasis"/>
    <w:basedOn w:val="Absatz-Standardschriftart"/>
    <w:uiPriority w:val="19"/>
    <w:qFormat/>
    <w:rsid w:val="00C60F13"/>
    <w:rPr>
      <w:i/>
      <w:iCs/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60F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60F13"/>
    <w:pPr>
      <w:spacing w:line="276" w:lineRule="auto"/>
      <w:outlineLvl w:val="9"/>
    </w:pPr>
    <w:rPr>
      <w:rFonts w:ascii="Cambria" w:eastAsia="Times New Roman" w:hAnsi="Cambria" w:cs="Times New Roman"/>
      <w:color w:val="365F91"/>
      <w:lang w:val="de-DE" w:eastAsia="en-US"/>
    </w:rPr>
  </w:style>
  <w:style w:type="table" w:styleId="Tabellengitternetz">
    <w:name w:val="Table Grid"/>
    <w:basedOn w:val="NormaleTabelle"/>
    <w:uiPriority w:val="59"/>
    <w:rsid w:val="00E13B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AD321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D3217"/>
    <w:rPr>
      <w:rFonts w:ascii="Arial" w:hAnsi="Arial"/>
      <w:sz w:val="22"/>
      <w:szCs w:val="22"/>
    </w:rPr>
  </w:style>
  <w:style w:type="paragraph" w:styleId="Fuzeile">
    <w:name w:val="footer"/>
    <w:basedOn w:val="Standard"/>
    <w:link w:val="FuzeileZchn"/>
    <w:uiPriority w:val="99"/>
    <w:semiHidden/>
    <w:unhideWhenUsed/>
    <w:rsid w:val="00AD32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D3217"/>
    <w:rPr>
      <w:rFonts w:ascii="Arial" w:hAnsi="Arial"/>
      <w:sz w:val="22"/>
      <w:szCs w:val="22"/>
    </w:rPr>
  </w:style>
  <w:style w:type="paragraph" w:styleId="Listenabsatz">
    <w:name w:val="List Paragraph"/>
    <w:basedOn w:val="Standard"/>
    <w:uiPriority w:val="34"/>
    <w:qFormat/>
    <w:rsid w:val="003F5C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2020-12-01T09:37:00Z</dcterms:created>
  <dcterms:modified xsi:type="dcterms:W3CDTF">2020-12-01T09:37:00Z</dcterms:modified>
</cp:coreProperties>
</file>